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96994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65544B2C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6DD4D34A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Tuesday, June 4, 2024</w:t>
      </w:r>
      <w:r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8BAA4D6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Fayette County Courthouse, Lincoln Room</w:t>
      </w:r>
    </w:p>
    <w:p w14:paraId="4B526F65" w14:textId="77777777" w:rsidR="004C1CFF" w:rsidRPr="00E716DE" w:rsidRDefault="004C1CFF" w:rsidP="004C1CFF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221 South 7</w:t>
      </w:r>
      <w:r w:rsidRPr="003D346E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Street, Vandalia, IL 62471</w:t>
      </w:r>
    </w:p>
    <w:p w14:paraId="348864BC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F8D617A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1DE175B7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Meeting called to order at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2AFC">
        <w:rPr>
          <w:rFonts w:ascii="Times New Roman" w:hAnsi="Times New Roman" w:cs="Times New Roman"/>
          <w:sz w:val="28"/>
          <w:szCs w:val="28"/>
        </w:rPr>
        <w:t>:30 P.M.</w:t>
      </w:r>
    </w:p>
    <w:p w14:paraId="6D6DB2A3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246B0A28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>
        <w:rPr>
          <w:rFonts w:ascii="Times New Roman" w:hAnsi="Times New Roman" w:cs="Times New Roman"/>
          <w:sz w:val="28"/>
          <w:szCs w:val="28"/>
        </w:rPr>
        <w:t xml:space="preserve"> May 7</w:t>
      </w:r>
      <w:r w:rsidRPr="00092AFC"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9716C9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1C8AA896" w14:textId="7C75E9CB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0E72322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9EC2C" w14:textId="6F709DD9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01CF4AD9" w14:textId="77777777" w:rsidR="006D0D62" w:rsidRDefault="006D0D62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C60F1A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19627D" w14:textId="77777777" w:rsidR="00B43CEB" w:rsidRPr="00092AFC" w:rsidRDefault="00B43CEB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E3E5A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p w14:paraId="56EAB75E" w14:textId="77777777" w:rsidR="004C1CFF" w:rsidRPr="00927961" w:rsidRDefault="004C1CFF" w:rsidP="004C1CF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bookmarkEnd w:id="1"/>
    <w:bookmarkEnd w:id="2"/>
    <w:p w14:paraId="05898597" w14:textId="77777777" w:rsidR="004C1CFF" w:rsidRPr="00927961" w:rsidRDefault="004C1CFF" w:rsidP="004C1CF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7D6AFAD" w14:textId="77777777" w:rsidR="004C1CFF" w:rsidRPr="00927961" w:rsidRDefault="004C1CFF" w:rsidP="004C1CFF">
      <w:pPr>
        <w:pStyle w:val="ListParagraph"/>
        <w:numPr>
          <w:ilvl w:val="0"/>
          <w:numId w:val="17"/>
        </w:numPr>
        <w:rPr>
          <w:rFonts w:ascii="Times New Roman" w:eastAsiaTheme="minorHAnsi" w:hAnsi="Times New Roman" w:cs="Times New Roman"/>
          <w:sz w:val="28"/>
          <w:szCs w:val="28"/>
        </w:rPr>
      </w:pPr>
      <w:bookmarkStart w:id="3" w:name="_Hlk157158553"/>
      <w:r w:rsidRPr="00927961">
        <w:rPr>
          <w:rFonts w:ascii="Times New Roman" w:hAnsi="Times New Roman" w:cs="Times New Roman"/>
          <w:sz w:val="28"/>
          <w:szCs w:val="28"/>
        </w:rPr>
        <w:t>Discussion on solar update presented by Bellwether.</w:t>
      </w:r>
    </w:p>
    <w:p w14:paraId="7ECC212D" w14:textId="77777777" w:rsidR="00B43CEB" w:rsidRPr="00927961" w:rsidRDefault="00B43CEB" w:rsidP="004C1CFF">
      <w:pPr>
        <w:pStyle w:val="ListParagraph"/>
        <w:rPr>
          <w:rFonts w:ascii="Times New Roman" w:eastAsiaTheme="minorHAnsi" w:hAnsi="Times New Roman" w:cs="Times New Roman"/>
          <w:sz w:val="28"/>
          <w:szCs w:val="28"/>
        </w:rPr>
      </w:pPr>
    </w:p>
    <w:p w14:paraId="6ACC3285" w14:textId="6DA6FF75" w:rsidR="004C1CFF" w:rsidRDefault="004C1CFF" w:rsidP="004C1CF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927961">
        <w:rPr>
          <w:rFonts w:ascii="Times New Roman" w:hAnsi="Times New Roman" w:cs="Times New Roman"/>
          <w:sz w:val="28"/>
          <w:szCs w:val="28"/>
        </w:rPr>
        <w:t>Discussion and possible approval of the Macis Group agreement</w:t>
      </w:r>
      <w:r w:rsidR="00B03A6A">
        <w:rPr>
          <w:rFonts w:ascii="Times New Roman" w:hAnsi="Times New Roman" w:cs="Times New Roman"/>
          <w:sz w:val="28"/>
          <w:szCs w:val="28"/>
        </w:rPr>
        <w:t xml:space="preserve"> renewal</w:t>
      </w:r>
      <w:r w:rsidRPr="00927961">
        <w:rPr>
          <w:rFonts w:ascii="Times New Roman" w:hAnsi="Times New Roman" w:cs="Times New Roman"/>
          <w:sz w:val="28"/>
          <w:szCs w:val="28"/>
        </w:rPr>
        <w:t>.</w:t>
      </w:r>
    </w:p>
    <w:p w14:paraId="10516258" w14:textId="77777777" w:rsidR="00B43CEB" w:rsidRPr="00927961" w:rsidRDefault="00B43CEB" w:rsidP="004C1CF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0C020B0" w14:textId="0D3D0F7C" w:rsidR="00B43CEB" w:rsidRPr="00B43CEB" w:rsidRDefault="004C1CFF" w:rsidP="00B43CE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One Hope United’s Comprehensive Community Based Youth Services program ARPA request.</w:t>
      </w:r>
    </w:p>
    <w:p w14:paraId="0E3EC0A8" w14:textId="77777777" w:rsidR="00B43CEB" w:rsidRPr="0080435A" w:rsidRDefault="00B43CEB" w:rsidP="0080435A">
      <w:pPr>
        <w:pStyle w:val="ListParagraph"/>
        <w:rPr>
          <w:rFonts w:ascii="Times New Roman" w:hAnsi="Times New Roman"/>
          <w:sz w:val="28"/>
          <w:szCs w:val="28"/>
        </w:rPr>
      </w:pPr>
    </w:p>
    <w:p w14:paraId="6717B65B" w14:textId="09F000E6" w:rsidR="00B43CEB" w:rsidRPr="00B43CEB" w:rsidRDefault="0080435A" w:rsidP="00B43CE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80435A">
        <w:rPr>
          <w:rFonts w:ascii="Times New Roman" w:hAnsi="Times New Roman"/>
          <w:sz w:val="28"/>
          <w:szCs w:val="28"/>
        </w:rPr>
        <w:t>Discussion and possible approval of SpyGlass Snapshot Audit Agreement</w:t>
      </w:r>
      <w:r w:rsidR="00B43CEB">
        <w:rPr>
          <w:rFonts w:ascii="Times New Roman" w:hAnsi="Times New Roman"/>
          <w:sz w:val="28"/>
          <w:szCs w:val="28"/>
        </w:rPr>
        <w:t>.</w:t>
      </w:r>
    </w:p>
    <w:p w14:paraId="209DBBCB" w14:textId="77777777" w:rsidR="00B43CEB" w:rsidRPr="00B43CEB" w:rsidRDefault="00B43CEB" w:rsidP="00D4245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33BE565" w14:textId="009CC4F1" w:rsidR="00B43CEB" w:rsidRPr="00B43CEB" w:rsidRDefault="00D42458" w:rsidP="00B43CE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42458">
        <w:rPr>
          <w:rFonts w:ascii="Times New Roman" w:hAnsi="Times New Roman" w:cs="Times New Roman"/>
          <w:sz w:val="28"/>
          <w:szCs w:val="28"/>
        </w:rPr>
        <w:t xml:space="preserve">Discussion on Fayette </w:t>
      </w:r>
      <w:r w:rsidR="00A004FD">
        <w:rPr>
          <w:rFonts w:ascii="Times New Roman" w:hAnsi="Times New Roman" w:cs="Times New Roman"/>
          <w:sz w:val="28"/>
          <w:szCs w:val="28"/>
        </w:rPr>
        <w:t xml:space="preserve">County </w:t>
      </w:r>
      <w:r w:rsidRPr="00D42458">
        <w:rPr>
          <w:rFonts w:ascii="Times New Roman" w:hAnsi="Times New Roman" w:cs="Times New Roman"/>
          <w:sz w:val="28"/>
          <w:szCs w:val="28"/>
        </w:rPr>
        <w:t>Sheriff Department Dispatc</w:t>
      </w:r>
      <w:r>
        <w:rPr>
          <w:rFonts w:ascii="Times New Roman" w:hAnsi="Times New Roman" w:cs="Times New Roman"/>
          <w:sz w:val="28"/>
          <w:szCs w:val="28"/>
        </w:rPr>
        <w:t>h</w:t>
      </w:r>
      <w:r w:rsidR="00A004FD">
        <w:rPr>
          <w:rFonts w:ascii="Times New Roman" w:hAnsi="Times New Roman" w:cs="Times New Roman"/>
          <w:sz w:val="28"/>
          <w:szCs w:val="28"/>
        </w:rPr>
        <w:t>er.</w:t>
      </w:r>
    </w:p>
    <w:p w14:paraId="42E69701" w14:textId="77777777" w:rsidR="00B43CEB" w:rsidRPr="00B43CEB" w:rsidRDefault="00B43CEB" w:rsidP="00B43CE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B66E06A" w14:textId="5B7D43EA" w:rsidR="00B43CEB" w:rsidRPr="00B43CEB" w:rsidRDefault="00D42458" w:rsidP="00B43CEB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42458">
        <w:rPr>
          <w:rFonts w:ascii="Times New Roman" w:eastAsia="Times New Roman" w:hAnsi="Times New Roman" w:cs="Times New Roman"/>
          <w:sz w:val="28"/>
          <w:szCs w:val="28"/>
        </w:rPr>
        <w:t>Discussion and possible approval for an intergovernmental agreement between Ramsey Board of Education and the Fayette County Sheriff’s office for the hiring of a School Resource Officer for Ramsey School District #204.</w:t>
      </w:r>
    </w:p>
    <w:p w14:paraId="4D1750D8" w14:textId="77777777" w:rsidR="00B43CEB" w:rsidRPr="00D42458" w:rsidRDefault="00B43CEB" w:rsidP="00D42458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786E9D6F" w14:textId="161B361B" w:rsidR="00B43CEB" w:rsidRPr="00B43CEB" w:rsidRDefault="00D42458" w:rsidP="00B43CEB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42458">
        <w:rPr>
          <w:rFonts w:ascii="Times New Roman" w:eastAsia="Times New Roman" w:hAnsi="Times New Roman" w:cs="Times New Roman"/>
          <w:sz w:val="28"/>
          <w:szCs w:val="28"/>
        </w:rPr>
        <w:t xml:space="preserve">Discussion and </w:t>
      </w:r>
      <w:r w:rsidR="006D0D62">
        <w:rPr>
          <w:rFonts w:ascii="Times New Roman" w:eastAsia="Times New Roman" w:hAnsi="Times New Roman" w:cs="Times New Roman"/>
          <w:sz w:val="28"/>
          <w:szCs w:val="28"/>
        </w:rPr>
        <w:t>possible approval of Ordinance 2024-06-11-A An Ordinance</w:t>
      </w:r>
      <w:r w:rsidRPr="00D424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3CEB">
        <w:rPr>
          <w:rFonts w:ascii="Times New Roman" w:eastAsia="Times New Roman" w:hAnsi="Times New Roman" w:cs="Times New Roman"/>
          <w:sz w:val="28"/>
          <w:szCs w:val="28"/>
        </w:rPr>
        <w:t>authorizing the operation of recreational off-highway vehicle within the limits of Fayette County.</w:t>
      </w:r>
      <w:bookmarkEnd w:id="3"/>
    </w:p>
    <w:p w14:paraId="001CD02D" w14:textId="77777777" w:rsidR="004C1CFF" w:rsidRPr="0090438B" w:rsidRDefault="004C1CFF" w:rsidP="004C1C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BFA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Pr="00C21BFA">
        <w:rPr>
          <w:rFonts w:ascii="Times New Roman" w:hAnsi="Times New Roman" w:cs="Times New Roman"/>
          <w:sz w:val="28"/>
          <w:szCs w:val="28"/>
        </w:rPr>
        <w:t>:</w:t>
      </w:r>
    </w:p>
    <w:p w14:paraId="6C6B05B8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C74699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7EC533E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0A0582E2" w14:textId="2E5D6FE5" w:rsidR="004952D2" w:rsidRPr="004C1CFF" w:rsidRDefault="004952D2" w:rsidP="004C1CFF"/>
    <w:sectPr w:rsidR="004952D2" w:rsidRPr="004C1CFF" w:rsidSect="004C1C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799F0" w14:textId="77777777" w:rsidR="00780785" w:rsidRDefault="00780785" w:rsidP="00780785">
      <w:pPr>
        <w:spacing w:after="0" w:line="240" w:lineRule="auto"/>
      </w:pPr>
      <w:r>
        <w:separator/>
      </w:r>
    </w:p>
  </w:endnote>
  <w:endnote w:type="continuationSeparator" w:id="0">
    <w:p w14:paraId="2FE5051C" w14:textId="77777777" w:rsidR="00780785" w:rsidRDefault="00780785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DC26F" w14:textId="77777777" w:rsidR="00780785" w:rsidRDefault="00780785" w:rsidP="00780785">
      <w:pPr>
        <w:spacing w:after="0" w:line="240" w:lineRule="auto"/>
      </w:pPr>
      <w:r>
        <w:separator/>
      </w:r>
    </w:p>
  </w:footnote>
  <w:footnote w:type="continuationSeparator" w:id="0">
    <w:p w14:paraId="66ACF698" w14:textId="77777777" w:rsidR="00780785" w:rsidRDefault="00780785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3"/>
  </w:num>
  <w:num w:numId="2" w16cid:durableId="1011487788">
    <w:abstractNumId w:val="15"/>
  </w:num>
  <w:num w:numId="3" w16cid:durableId="391929754">
    <w:abstractNumId w:val="3"/>
  </w:num>
  <w:num w:numId="4" w16cid:durableId="1230576831">
    <w:abstractNumId w:val="6"/>
  </w:num>
  <w:num w:numId="5" w16cid:durableId="354384280">
    <w:abstractNumId w:val="12"/>
  </w:num>
  <w:num w:numId="6" w16cid:durableId="597832003">
    <w:abstractNumId w:val="8"/>
  </w:num>
  <w:num w:numId="7" w16cid:durableId="1998875920">
    <w:abstractNumId w:val="14"/>
  </w:num>
  <w:num w:numId="8" w16cid:durableId="2101289568">
    <w:abstractNumId w:val="4"/>
  </w:num>
  <w:num w:numId="9" w16cid:durableId="1179463630">
    <w:abstractNumId w:val="5"/>
  </w:num>
  <w:num w:numId="10" w16cid:durableId="1546913590">
    <w:abstractNumId w:val="7"/>
  </w:num>
  <w:num w:numId="11" w16cid:durableId="354625125">
    <w:abstractNumId w:val="9"/>
  </w:num>
  <w:num w:numId="12" w16cid:durableId="1732803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2"/>
  </w:num>
  <w:num w:numId="14" w16cid:durableId="1045714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1"/>
  </w:num>
  <w:num w:numId="16" w16cid:durableId="1675766016">
    <w:abstractNumId w:val="1"/>
  </w:num>
  <w:num w:numId="17" w16cid:durableId="1437754144">
    <w:abstractNumId w:val="10"/>
  </w:num>
  <w:num w:numId="18" w16cid:durableId="20519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56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3596"/>
    <w:rsid w:val="000073EE"/>
    <w:rsid w:val="00014B30"/>
    <w:rsid w:val="000219D6"/>
    <w:rsid w:val="00023D7C"/>
    <w:rsid w:val="000248EB"/>
    <w:rsid w:val="00030B25"/>
    <w:rsid w:val="00033578"/>
    <w:rsid w:val="000378B9"/>
    <w:rsid w:val="00051095"/>
    <w:rsid w:val="00051DB0"/>
    <w:rsid w:val="00054DB8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7E47"/>
    <w:rsid w:val="000C5399"/>
    <w:rsid w:val="000E1BA4"/>
    <w:rsid w:val="000E2C3A"/>
    <w:rsid w:val="000E46B4"/>
    <w:rsid w:val="000E577A"/>
    <w:rsid w:val="000F287E"/>
    <w:rsid w:val="000F53B9"/>
    <w:rsid w:val="00100D0E"/>
    <w:rsid w:val="001017E1"/>
    <w:rsid w:val="00106806"/>
    <w:rsid w:val="00111A1A"/>
    <w:rsid w:val="00111C15"/>
    <w:rsid w:val="00112608"/>
    <w:rsid w:val="00114F47"/>
    <w:rsid w:val="001229A1"/>
    <w:rsid w:val="00134DB0"/>
    <w:rsid w:val="001407E2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76D2"/>
    <w:rsid w:val="001C4995"/>
    <w:rsid w:val="001D029B"/>
    <w:rsid w:val="001D25DC"/>
    <w:rsid w:val="001D29CC"/>
    <w:rsid w:val="001D7C97"/>
    <w:rsid w:val="001E11AF"/>
    <w:rsid w:val="001E33C0"/>
    <w:rsid w:val="001E71F9"/>
    <w:rsid w:val="0021744A"/>
    <w:rsid w:val="002221E1"/>
    <w:rsid w:val="00225CB1"/>
    <w:rsid w:val="00225DF9"/>
    <w:rsid w:val="002305C2"/>
    <w:rsid w:val="0023663A"/>
    <w:rsid w:val="00257D6F"/>
    <w:rsid w:val="00260C98"/>
    <w:rsid w:val="00261B5A"/>
    <w:rsid w:val="00265687"/>
    <w:rsid w:val="002730CE"/>
    <w:rsid w:val="00287718"/>
    <w:rsid w:val="002879E8"/>
    <w:rsid w:val="00287C45"/>
    <w:rsid w:val="002957C7"/>
    <w:rsid w:val="002A2F12"/>
    <w:rsid w:val="002A7598"/>
    <w:rsid w:val="002B098B"/>
    <w:rsid w:val="002B3DE0"/>
    <w:rsid w:val="002C0D64"/>
    <w:rsid w:val="002C0F93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595C"/>
    <w:rsid w:val="003204BF"/>
    <w:rsid w:val="003452D3"/>
    <w:rsid w:val="00347AC4"/>
    <w:rsid w:val="00352888"/>
    <w:rsid w:val="003571D4"/>
    <w:rsid w:val="00361DFD"/>
    <w:rsid w:val="00362941"/>
    <w:rsid w:val="0036718B"/>
    <w:rsid w:val="00380119"/>
    <w:rsid w:val="003816DF"/>
    <w:rsid w:val="003832BA"/>
    <w:rsid w:val="003851A4"/>
    <w:rsid w:val="00390B78"/>
    <w:rsid w:val="003A3F5E"/>
    <w:rsid w:val="003B595F"/>
    <w:rsid w:val="003C16E8"/>
    <w:rsid w:val="003D09E6"/>
    <w:rsid w:val="003D0ADC"/>
    <w:rsid w:val="003D0E3B"/>
    <w:rsid w:val="003D0E7C"/>
    <w:rsid w:val="003D1B6D"/>
    <w:rsid w:val="003D3208"/>
    <w:rsid w:val="003D346E"/>
    <w:rsid w:val="003D5683"/>
    <w:rsid w:val="003E5C7D"/>
    <w:rsid w:val="003F302A"/>
    <w:rsid w:val="00416EF7"/>
    <w:rsid w:val="00417766"/>
    <w:rsid w:val="00430C47"/>
    <w:rsid w:val="00436563"/>
    <w:rsid w:val="0043793C"/>
    <w:rsid w:val="0044521A"/>
    <w:rsid w:val="00446278"/>
    <w:rsid w:val="00446D12"/>
    <w:rsid w:val="00453430"/>
    <w:rsid w:val="0046237F"/>
    <w:rsid w:val="00462DC7"/>
    <w:rsid w:val="00493FFE"/>
    <w:rsid w:val="004952D2"/>
    <w:rsid w:val="004A0E67"/>
    <w:rsid w:val="004A3F5D"/>
    <w:rsid w:val="004A70E6"/>
    <w:rsid w:val="004C176E"/>
    <w:rsid w:val="004C1CFF"/>
    <w:rsid w:val="004C73F1"/>
    <w:rsid w:val="004D1788"/>
    <w:rsid w:val="004F1350"/>
    <w:rsid w:val="004F6FEA"/>
    <w:rsid w:val="004F7BFC"/>
    <w:rsid w:val="00527F6F"/>
    <w:rsid w:val="00531D76"/>
    <w:rsid w:val="00533EE8"/>
    <w:rsid w:val="00537211"/>
    <w:rsid w:val="0056601D"/>
    <w:rsid w:val="005816A7"/>
    <w:rsid w:val="00587D6C"/>
    <w:rsid w:val="00596114"/>
    <w:rsid w:val="005A6066"/>
    <w:rsid w:val="005D2995"/>
    <w:rsid w:val="005D7BDF"/>
    <w:rsid w:val="005E4398"/>
    <w:rsid w:val="005E6804"/>
    <w:rsid w:val="005E7084"/>
    <w:rsid w:val="005F1558"/>
    <w:rsid w:val="005F20ED"/>
    <w:rsid w:val="006000E1"/>
    <w:rsid w:val="006023EB"/>
    <w:rsid w:val="00602D8F"/>
    <w:rsid w:val="006030B2"/>
    <w:rsid w:val="00605A0C"/>
    <w:rsid w:val="00611797"/>
    <w:rsid w:val="006217AD"/>
    <w:rsid w:val="00623A20"/>
    <w:rsid w:val="00623FA2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92B72"/>
    <w:rsid w:val="006B5E7F"/>
    <w:rsid w:val="006B6CFF"/>
    <w:rsid w:val="006C1102"/>
    <w:rsid w:val="006C3BA5"/>
    <w:rsid w:val="006D0D62"/>
    <w:rsid w:val="006D2456"/>
    <w:rsid w:val="006D4C2A"/>
    <w:rsid w:val="006D7C51"/>
    <w:rsid w:val="006E129B"/>
    <w:rsid w:val="006E669A"/>
    <w:rsid w:val="006F022D"/>
    <w:rsid w:val="00715CBB"/>
    <w:rsid w:val="007259DC"/>
    <w:rsid w:val="00727A5D"/>
    <w:rsid w:val="007329A2"/>
    <w:rsid w:val="00732D59"/>
    <w:rsid w:val="0073326C"/>
    <w:rsid w:val="007342EF"/>
    <w:rsid w:val="00736316"/>
    <w:rsid w:val="00740B5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642B"/>
    <w:rsid w:val="00780785"/>
    <w:rsid w:val="007850F8"/>
    <w:rsid w:val="00786FCD"/>
    <w:rsid w:val="00787675"/>
    <w:rsid w:val="00797ED0"/>
    <w:rsid w:val="007A06BB"/>
    <w:rsid w:val="007A7DBC"/>
    <w:rsid w:val="007C011C"/>
    <w:rsid w:val="007C23C4"/>
    <w:rsid w:val="007C28EE"/>
    <w:rsid w:val="007C51DB"/>
    <w:rsid w:val="007C6514"/>
    <w:rsid w:val="007D0190"/>
    <w:rsid w:val="007D0651"/>
    <w:rsid w:val="007D5A17"/>
    <w:rsid w:val="007D6B1A"/>
    <w:rsid w:val="007D76FF"/>
    <w:rsid w:val="007E5F3B"/>
    <w:rsid w:val="007F2632"/>
    <w:rsid w:val="00803307"/>
    <w:rsid w:val="0080435A"/>
    <w:rsid w:val="008076F0"/>
    <w:rsid w:val="0082289F"/>
    <w:rsid w:val="00831912"/>
    <w:rsid w:val="00831917"/>
    <w:rsid w:val="00835720"/>
    <w:rsid w:val="0084088D"/>
    <w:rsid w:val="00845339"/>
    <w:rsid w:val="00851F44"/>
    <w:rsid w:val="00855825"/>
    <w:rsid w:val="00855A05"/>
    <w:rsid w:val="008604E6"/>
    <w:rsid w:val="00860E7C"/>
    <w:rsid w:val="00862501"/>
    <w:rsid w:val="00870DB8"/>
    <w:rsid w:val="00873568"/>
    <w:rsid w:val="00873DBE"/>
    <w:rsid w:val="008755F7"/>
    <w:rsid w:val="00875FA1"/>
    <w:rsid w:val="0088072F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D2AD2"/>
    <w:rsid w:val="008D3411"/>
    <w:rsid w:val="008F60D6"/>
    <w:rsid w:val="008F6A23"/>
    <w:rsid w:val="00901AE2"/>
    <w:rsid w:val="00903E19"/>
    <w:rsid w:val="0090438B"/>
    <w:rsid w:val="0092129C"/>
    <w:rsid w:val="009223A3"/>
    <w:rsid w:val="00923B8F"/>
    <w:rsid w:val="00927952"/>
    <w:rsid w:val="00927961"/>
    <w:rsid w:val="00930BF9"/>
    <w:rsid w:val="00935659"/>
    <w:rsid w:val="009411BA"/>
    <w:rsid w:val="00946CF3"/>
    <w:rsid w:val="00947517"/>
    <w:rsid w:val="00956282"/>
    <w:rsid w:val="00957BAE"/>
    <w:rsid w:val="0096524A"/>
    <w:rsid w:val="0096669D"/>
    <w:rsid w:val="00967C82"/>
    <w:rsid w:val="00974D5B"/>
    <w:rsid w:val="00982041"/>
    <w:rsid w:val="009859E2"/>
    <w:rsid w:val="009879E4"/>
    <w:rsid w:val="00992E21"/>
    <w:rsid w:val="00995BF4"/>
    <w:rsid w:val="0099795B"/>
    <w:rsid w:val="009A3832"/>
    <w:rsid w:val="009A5B43"/>
    <w:rsid w:val="009B035B"/>
    <w:rsid w:val="009B11D7"/>
    <w:rsid w:val="009B2A7F"/>
    <w:rsid w:val="009C2465"/>
    <w:rsid w:val="009C3E84"/>
    <w:rsid w:val="009C527F"/>
    <w:rsid w:val="009D0077"/>
    <w:rsid w:val="009D691E"/>
    <w:rsid w:val="009D7558"/>
    <w:rsid w:val="009E1171"/>
    <w:rsid w:val="009F1BAF"/>
    <w:rsid w:val="009F204C"/>
    <w:rsid w:val="009F61DA"/>
    <w:rsid w:val="00A004FD"/>
    <w:rsid w:val="00A0292B"/>
    <w:rsid w:val="00A13E6E"/>
    <w:rsid w:val="00A14909"/>
    <w:rsid w:val="00A15390"/>
    <w:rsid w:val="00A164F0"/>
    <w:rsid w:val="00A20A38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40F1"/>
    <w:rsid w:val="00A72E10"/>
    <w:rsid w:val="00A76706"/>
    <w:rsid w:val="00A76A75"/>
    <w:rsid w:val="00A909AF"/>
    <w:rsid w:val="00A94F0C"/>
    <w:rsid w:val="00AA3C17"/>
    <w:rsid w:val="00AA5F8C"/>
    <w:rsid w:val="00AA60E3"/>
    <w:rsid w:val="00AA6A31"/>
    <w:rsid w:val="00AC4142"/>
    <w:rsid w:val="00AD3A04"/>
    <w:rsid w:val="00AD7DC0"/>
    <w:rsid w:val="00AE01E1"/>
    <w:rsid w:val="00AE1589"/>
    <w:rsid w:val="00AE66B7"/>
    <w:rsid w:val="00AE7543"/>
    <w:rsid w:val="00AF2334"/>
    <w:rsid w:val="00AF32A2"/>
    <w:rsid w:val="00AF6848"/>
    <w:rsid w:val="00AF6BEA"/>
    <w:rsid w:val="00B019AD"/>
    <w:rsid w:val="00B02DAF"/>
    <w:rsid w:val="00B03A6A"/>
    <w:rsid w:val="00B05731"/>
    <w:rsid w:val="00B10DE3"/>
    <w:rsid w:val="00B11673"/>
    <w:rsid w:val="00B1482E"/>
    <w:rsid w:val="00B165CA"/>
    <w:rsid w:val="00B30D36"/>
    <w:rsid w:val="00B34886"/>
    <w:rsid w:val="00B4321E"/>
    <w:rsid w:val="00B43CEB"/>
    <w:rsid w:val="00B62BEB"/>
    <w:rsid w:val="00B662C3"/>
    <w:rsid w:val="00B716AA"/>
    <w:rsid w:val="00B81094"/>
    <w:rsid w:val="00B910FE"/>
    <w:rsid w:val="00B91F71"/>
    <w:rsid w:val="00B96EA4"/>
    <w:rsid w:val="00BA24D9"/>
    <w:rsid w:val="00BA46CB"/>
    <w:rsid w:val="00BA4D4E"/>
    <w:rsid w:val="00BA6E8A"/>
    <w:rsid w:val="00BB0A57"/>
    <w:rsid w:val="00BC4407"/>
    <w:rsid w:val="00BC6BC6"/>
    <w:rsid w:val="00BD2157"/>
    <w:rsid w:val="00BD5AE5"/>
    <w:rsid w:val="00BE05FF"/>
    <w:rsid w:val="00BE122F"/>
    <w:rsid w:val="00BE22D9"/>
    <w:rsid w:val="00BE2532"/>
    <w:rsid w:val="00BE3B5C"/>
    <w:rsid w:val="00C019A7"/>
    <w:rsid w:val="00C03664"/>
    <w:rsid w:val="00C126D6"/>
    <w:rsid w:val="00C12A3A"/>
    <w:rsid w:val="00C21BFA"/>
    <w:rsid w:val="00C33C24"/>
    <w:rsid w:val="00C41F56"/>
    <w:rsid w:val="00C50C77"/>
    <w:rsid w:val="00C56144"/>
    <w:rsid w:val="00C72FBA"/>
    <w:rsid w:val="00C7552D"/>
    <w:rsid w:val="00C822BC"/>
    <w:rsid w:val="00C83234"/>
    <w:rsid w:val="00C83C94"/>
    <w:rsid w:val="00C84583"/>
    <w:rsid w:val="00C85A8A"/>
    <w:rsid w:val="00C86AC1"/>
    <w:rsid w:val="00C87A60"/>
    <w:rsid w:val="00C959C0"/>
    <w:rsid w:val="00CC0562"/>
    <w:rsid w:val="00CD2C28"/>
    <w:rsid w:val="00CD5757"/>
    <w:rsid w:val="00CE7E44"/>
    <w:rsid w:val="00CF7DD0"/>
    <w:rsid w:val="00D0556E"/>
    <w:rsid w:val="00D0606C"/>
    <w:rsid w:val="00D1620C"/>
    <w:rsid w:val="00D238B1"/>
    <w:rsid w:val="00D267AE"/>
    <w:rsid w:val="00D31229"/>
    <w:rsid w:val="00D34466"/>
    <w:rsid w:val="00D41505"/>
    <w:rsid w:val="00D42458"/>
    <w:rsid w:val="00D53794"/>
    <w:rsid w:val="00D575E2"/>
    <w:rsid w:val="00D604F9"/>
    <w:rsid w:val="00D6242A"/>
    <w:rsid w:val="00D742C2"/>
    <w:rsid w:val="00D755EC"/>
    <w:rsid w:val="00D80A1A"/>
    <w:rsid w:val="00D8358A"/>
    <w:rsid w:val="00D8409F"/>
    <w:rsid w:val="00D95363"/>
    <w:rsid w:val="00D964B8"/>
    <w:rsid w:val="00D97969"/>
    <w:rsid w:val="00DA3D2E"/>
    <w:rsid w:val="00DB03B5"/>
    <w:rsid w:val="00DB39D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5BC1"/>
    <w:rsid w:val="00E240CE"/>
    <w:rsid w:val="00E27163"/>
    <w:rsid w:val="00E332B8"/>
    <w:rsid w:val="00E34404"/>
    <w:rsid w:val="00E379E0"/>
    <w:rsid w:val="00E40BC5"/>
    <w:rsid w:val="00E44382"/>
    <w:rsid w:val="00E5085B"/>
    <w:rsid w:val="00E50EDE"/>
    <w:rsid w:val="00E57A84"/>
    <w:rsid w:val="00E57C78"/>
    <w:rsid w:val="00E61677"/>
    <w:rsid w:val="00E63AC3"/>
    <w:rsid w:val="00E64DD5"/>
    <w:rsid w:val="00E716DE"/>
    <w:rsid w:val="00E73FE5"/>
    <w:rsid w:val="00E75E18"/>
    <w:rsid w:val="00E86AEC"/>
    <w:rsid w:val="00E86BB3"/>
    <w:rsid w:val="00E876A9"/>
    <w:rsid w:val="00E879EE"/>
    <w:rsid w:val="00E90569"/>
    <w:rsid w:val="00EA0DD5"/>
    <w:rsid w:val="00EA1164"/>
    <w:rsid w:val="00EB0647"/>
    <w:rsid w:val="00EB0847"/>
    <w:rsid w:val="00EB6C9D"/>
    <w:rsid w:val="00EB7028"/>
    <w:rsid w:val="00EC6ED7"/>
    <w:rsid w:val="00ED0B53"/>
    <w:rsid w:val="00ED3402"/>
    <w:rsid w:val="00EE086D"/>
    <w:rsid w:val="00EE27B8"/>
    <w:rsid w:val="00EE33B1"/>
    <w:rsid w:val="00EE429D"/>
    <w:rsid w:val="00EE7544"/>
    <w:rsid w:val="00EF5BCF"/>
    <w:rsid w:val="00EF6128"/>
    <w:rsid w:val="00EF7D06"/>
    <w:rsid w:val="00F02CD2"/>
    <w:rsid w:val="00F15786"/>
    <w:rsid w:val="00F159D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A0A"/>
    <w:rsid w:val="00FA6BBC"/>
    <w:rsid w:val="00FB4878"/>
    <w:rsid w:val="00FB63BA"/>
    <w:rsid w:val="00FB7214"/>
    <w:rsid w:val="00FC0C5E"/>
    <w:rsid w:val="00FC2D97"/>
    <w:rsid w:val="00FC596C"/>
    <w:rsid w:val="00FD4C16"/>
    <w:rsid w:val="00FE37E3"/>
    <w:rsid w:val="00FE60BF"/>
    <w:rsid w:val="00FF4E03"/>
    <w:rsid w:val="00FF4F3F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/>
    <o:shapelayout v:ext="edit">
      <o:idmap v:ext="edit" data="1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  <w:style w:type="paragraph" w:styleId="Title">
    <w:name w:val="Title"/>
    <w:basedOn w:val="Normal"/>
    <w:link w:val="TitleChar"/>
    <w:qFormat/>
    <w:rsid w:val="0080435A"/>
    <w:pPr>
      <w:spacing w:after="0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0435A"/>
    <w:rPr>
      <w:rFonts w:ascii="Garamond" w:eastAsia="Times New Roman" w:hAnsi="Garamond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Samantha Parks</cp:lastModifiedBy>
  <cp:revision>6</cp:revision>
  <cp:lastPrinted>2024-06-04T12:42:00Z</cp:lastPrinted>
  <dcterms:created xsi:type="dcterms:W3CDTF">2024-05-29T20:35:00Z</dcterms:created>
  <dcterms:modified xsi:type="dcterms:W3CDTF">2024-06-04T12:43:00Z</dcterms:modified>
</cp:coreProperties>
</file>