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864148" w14:textId="77777777" w:rsidR="00213772" w:rsidRPr="009C2B90" w:rsidRDefault="002565D2" w:rsidP="006B4FDB">
      <w:pPr>
        <w:jc w:val="center"/>
        <w:rPr>
          <w:b/>
          <w:color w:val="C00000"/>
          <w:sz w:val="96"/>
          <w:szCs w:val="44"/>
        </w:rPr>
      </w:pPr>
      <w:r w:rsidRPr="009C2B90">
        <w:rPr>
          <w:b/>
          <w:color w:val="C00000"/>
          <w:sz w:val="96"/>
          <w:szCs w:val="44"/>
        </w:rPr>
        <w:t>NOTICE</w:t>
      </w:r>
    </w:p>
    <w:p w14:paraId="5F835A78" w14:textId="3035077B" w:rsidR="002565D2" w:rsidRPr="009C2B90" w:rsidRDefault="005B0A7F" w:rsidP="00E957C8">
      <w:pPr>
        <w:jc w:val="center"/>
        <w:rPr>
          <w:b/>
          <w:color w:val="C00000"/>
          <w:sz w:val="56"/>
          <w:szCs w:val="44"/>
        </w:rPr>
      </w:pPr>
      <w:r>
        <w:rPr>
          <w:b/>
          <w:color w:val="C00000"/>
          <w:sz w:val="56"/>
          <w:szCs w:val="44"/>
        </w:rPr>
        <w:t>July 09</w:t>
      </w:r>
      <w:r w:rsidR="006157A6">
        <w:rPr>
          <w:b/>
          <w:color w:val="C00000"/>
          <w:sz w:val="56"/>
          <w:szCs w:val="44"/>
        </w:rPr>
        <w:t>,</w:t>
      </w:r>
      <w:r w:rsidR="0069762B">
        <w:rPr>
          <w:b/>
          <w:color w:val="C00000"/>
          <w:sz w:val="56"/>
          <w:szCs w:val="44"/>
        </w:rPr>
        <w:t xml:space="preserve"> 202</w:t>
      </w:r>
      <w:r w:rsidR="009D3C69">
        <w:rPr>
          <w:b/>
          <w:color w:val="C00000"/>
          <w:sz w:val="56"/>
          <w:szCs w:val="44"/>
        </w:rPr>
        <w:t>4</w:t>
      </w:r>
    </w:p>
    <w:p w14:paraId="4D329C56" w14:textId="77777777" w:rsidR="00213772" w:rsidRPr="00572CF1" w:rsidRDefault="00213772" w:rsidP="00621F35">
      <w:pPr>
        <w:jc w:val="center"/>
        <w:rPr>
          <w:sz w:val="44"/>
          <w:szCs w:val="44"/>
        </w:rPr>
      </w:pPr>
    </w:p>
    <w:p w14:paraId="29A47AEA" w14:textId="77777777" w:rsidR="00213772" w:rsidRPr="00572CF1" w:rsidRDefault="00213772" w:rsidP="00213772">
      <w:pPr>
        <w:rPr>
          <w:rFonts w:ascii="Times New Roman" w:hAnsi="Times New Roman" w:cs="Times New Roman"/>
          <w:sz w:val="36"/>
          <w:szCs w:val="36"/>
        </w:rPr>
      </w:pPr>
    </w:p>
    <w:p w14:paraId="260C3D86" w14:textId="5461D81F" w:rsidR="00213772" w:rsidRPr="009C2B90" w:rsidRDefault="009C2B90" w:rsidP="009C2B90">
      <w:pPr>
        <w:spacing w:line="360" w:lineRule="auto"/>
        <w:jc w:val="both"/>
        <w:rPr>
          <w:rFonts w:ascii="Times New Roman" w:hAnsi="Times New Roman" w:cs="Times New Roman"/>
          <w:sz w:val="44"/>
          <w:szCs w:val="32"/>
        </w:rPr>
      </w:pPr>
      <w:r w:rsidRPr="009C2B90">
        <w:rPr>
          <w:rFonts w:ascii="Times New Roman" w:hAnsi="Times New Roman" w:cs="Times New Roman"/>
          <w:sz w:val="44"/>
          <w:szCs w:val="32"/>
        </w:rPr>
        <w:t xml:space="preserve">The </w:t>
      </w:r>
      <w:r w:rsidR="006100D8">
        <w:rPr>
          <w:rFonts w:ascii="Times New Roman" w:hAnsi="Times New Roman" w:cs="Times New Roman"/>
          <w:b/>
          <w:sz w:val="44"/>
          <w:szCs w:val="32"/>
        </w:rPr>
        <w:t xml:space="preserve">Special Use </w:t>
      </w:r>
      <w:r w:rsidR="000214E9">
        <w:rPr>
          <w:rFonts w:ascii="Times New Roman" w:hAnsi="Times New Roman" w:cs="Times New Roman"/>
          <w:b/>
          <w:sz w:val="44"/>
          <w:szCs w:val="32"/>
        </w:rPr>
        <w:t>Committee</w:t>
      </w:r>
      <w:r w:rsidR="00432A27">
        <w:rPr>
          <w:rFonts w:ascii="Times New Roman" w:hAnsi="Times New Roman" w:cs="Times New Roman"/>
          <w:b/>
          <w:sz w:val="44"/>
          <w:szCs w:val="32"/>
        </w:rPr>
        <w:t xml:space="preserve"> </w:t>
      </w:r>
      <w:r w:rsidR="00432A27">
        <w:rPr>
          <w:rFonts w:ascii="Times New Roman" w:hAnsi="Times New Roman" w:cs="Times New Roman"/>
          <w:sz w:val="44"/>
          <w:szCs w:val="32"/>
        </w:rPr>
        <w:t xml:space="preserve">is scheduled to </w:t>
      </w:r>
      <w:r w:rsidRPr="009C2B90">
        <w:rPr>
          <w:rFonts w:ascii="Times New Roman" w:hAnsi="Times New Roman" w:cs="Times New Roman"/>
          <w:sz w:val="44"/>
          <w:szCs w:val="32"/>
        </w:rPr>
        <w:t>meet on</w:t>
      </w:r>
      <w:r w:rsidR="0049281C">
        <w:rPr>
          <w:rFonts w:ascii="Times New Roman" w:hAnsi="Times New Roman" w:cs="Times New Roman"/>
          <w:sz w:val="44"/>
          <w:szCs w:val="32"/>
        </w:rPr>
        <w:t xml:space="preserve"> </w:t>
      </w:r>
      <w:r w:rsidR="005B0A7F">
        <w:rPr>
          <w:rFonts w:ascii="Times New Roman" w:hAnsi="Times New Roman" w:cs="Times New Roman"/>
          <w:sz w:val="44"/>
          <w:szCs w:val="32"/>
        </w:rPr>
        <w:t>Tuesday</w:t>
      </w:r>
      <w:r w:rsidR="0049281C">
        <w:rPr>
          <w:rFonts w:ascii="Times New Roman" w:hAnsi="Times New Roman" w:cs="Times New Roman"/>
          <w:sz w:val="44"/>
          <w:szCs w:val="32"/>
        </w:rPr>
        <w:t xml:space="preserve">, </w:t>
      </w:r>
      <w:r w:rsidR="005B0A7F">
        <w:rPr>
          <w:rFonts w:ascii="Times New Roman" w:hAnsi="Times New Roman" w:cs="Times New Roman"/>
          <w:sz w:val="44"/>
          <w:szCs w:val="32"/>
        </w:rPr>
        <w:t>Jul</w:t>
      </w:r>
      <w:r w:rsidR="00D13009">
        <w:rPr>
          <w:rFonts w:ascii="Times New Roman" w:hAnsi="Times New Roman" w:cs="Times New Roman"/>
          <w:sz w:val="44"/>
          <w:szCs w:val="32"/>
        </w:rPr>
        <w:t>y</w:t>
      </w:r>
      <w:r w:rsidR="006157A6">
        <w:rPr>
          <w:rFonts w:ascii="Times New Roman" w:hAnsi="Times New Roman" w:cs="Times New Roman"/>
          <w:sz w:val="44"/>
          <w:szCs w:val="32"/>
        </w:rPr>
        <w:t xml:space="preserve"> </w:t>
      </w:r>
      <w:r w:rsidR="00D13009">
        <w:rPr>
          <w:rFonts w:ascii="Times New Roman" w:hAnsi="Times New Roman" w:cs="Times New Roman"/>
          <w:sz w:val="44"/>
          <w:szCs w:val="32"/>
        </w:rPr>
        <w:t>1</w:t>
      </w:r>
      <w:r w:rsidR="005B0A7F">
        <w:rPr>
          <w:rFonts w:ascii="Times New Roman" w:hAnsi="Times New Roman" w:cs="Times New Roman"/>
          <w:sz w:val="44"/>
          <w:szCs w:val="32"/>
        </w:rPr>
        <w:t>6</w:t>
      </w:r>
      <w:r w:rsidR="00147152">
        <w:rPr>
          <w:rFonts w:ascii="Times New Roman" w:hAnsi="Times New Roman" w:cs="Times New Roman"/>
          <w:sz w:val="44"/>
          <w:szCs w:val="32"/>
        </w:rPr>
        <w:t>,</w:t>
      </w:r>
      <w:r w:rsidR="0049281C">
        <w:rPr>
          <w:rFonts w:ascii="Times New Roman" w:hAnsi="Times New Roman" w:cs="Times New Roman"/>
          <w:sz w:val="44"/>
          <w:szCs w:val="32"/>
        </w:rPr>
        <w:t xml:space="preserve"> 202</w:t>
      </w:r>
      <w:r w:rsidR="009D3C69">
        <w:rPr>
          <w:rFonts w:ascii="Times New Roman" w:hAnsi="Times New Roman" w:cs="Times New Roman"/>
          <w:sz w:val="44"/>
          <w:szCs w:val="32"/>
        </w:rPr>
        <w:t>4</w:t>
      </w:r>
      <w:r w:rsidR="0049281C">
        <w:rPr>
          <w:rFonts w:ascii="Times New Roman" w:hAnsi="Times New Roman" w:cs="Times New Roman"/>
          <w:sz w:val="44"/>
          <w:szCs w:val="32"/>
        </w:rPr>
        <w:t xml:space="preserve">, at </w:t>
      </w:r>
      <w:r w:rsidR="006157A6">
        <w:rPr>
          <w:rFonts w:ascii="Times New Roman" w:hAnsi="Times New Roman" w:cs="Times New Roman"/>
          <w:sz w:val="44"/>
          <w:szCs w:val="32"/>
        </w:rPr>
        <w:t>5</w:t>
      </w:r>
      <w:r w:rsidR="0049281C">
        <w:rPr>
          <w:rFonts w:ascii="Times New Roman" w:hAnsi="Times New Roman" w:cs="Times New Roman"/>
          <w:sz w:val="44"/>
          <w:szCs w:val="32"/>
        </w:rPr>
        <w:t>:</w:t>
      </w:r>
      <w:r w:rsidR="005B0A7F">
        <w:rPr>
          <w:rFonts w:ascii="Times New Roman" w:hAnsi="Times New Roman" w:cs="Times New Roman"/>
          <w:sz w:val="44"/>
          <w:szCs w:val="32"/>
        </w:rPr>
        <w:t>3</w:t>
      </w:r>
      <w:r w:rsidR="005C2CBD">
        <w:rPr>
          <w:rFonts w:ascii="Times New Roman" w:hAnsi="Times New Roman" w:cs="Times New Roman"/>
          <w:sz w:val="44"/>
          <w:szCs w:val="32"/>
        </w:rPr>
        <w:t>0</w:t>
      </w:r>
      <w:r w:rsidRPr="009C2B90">
        <w:rPr>
          <w:rFonts w:ascii="Times New Roman" w:hAnsi="Times New Roman" w:cs="Times New Roman"/>
          <w:sz w:val="44"/>
          <w:szCs w:val="32"/>
        </w:rPr>
        <w:t xml:space="preserve"> p.m. in the </w:t>
      </w:r>
      <w:r w:rsidR="005B0A7F">
        <w:rPr>
          <w:rFonts w:ascii="Times New Roman" w:hAnsi="Times New Roman" w:cs="Times New Roman"/>
          <w:sz w:val="44"/>
          <w:szCs w:val="32"/>
        </w:rPr>
        <w:t xml:space="preserve">Lincoln Room </w:t>
      </w:r>
      <w:r w:rsidR="000214E9">
        <w:rPr>
          <w:rFonts w:ascii="Times New Roman" w:hAnsi="Times New Roman" w:cs="Times New Roman"/>
          <w:sz w:val="44"/>
          <w:szCs w:val="32"/>
        </w:rPr>
        <w:t>Fayette County Courthouse</w:t>
      </w:r>
      <w:r w:rsidR="006B759D">
        <w:rPr>
          <w:rFonts w:ascii="Times New Roman" w:hAnsi="Times New Roman" w:cs="Times New Roman"/>
          <w:sz w:val="44"/>
          <w:szCs w:val="32"/>
        </w:rPr>
        <w:t xml:space="preserve"> </w:t>
      </w:r>
      <w:r w:rsidR="000214E9">
        <w:rPr>
          <w:rFonts w:ascii="Times New Roman" w:hAnsi="Times New Roman" w:cs="Times New Roman"/>
          <w:sz w:val="44"/>
          <w:szCs w:val="32"/>
        </w:rPr>
        <w:t>221 South 7</w:t>
      </w:r>
      <w:r w:rsidR="000214E9" w:rsidRPr="000214E9">
        <w:rPr>
          <w:rFonts w:ascii="Times New Roman" w:hAnsi="Times New Roman" w:cs="Times New Roman"/>
          <w:sz w:val="44"/>
          <w:szCs w:val="32"/>
          <w:vertAlign w:val="superscript"/>
        </w:rPr>
        <w:t>th</w:t>
      </w:r>
      <w:r w:rsidR="000214E9">
        <w:rPr>
          <w:rFonts w:ascii="Times New Roman" w:hAnsi="Times New Roman" w:cs="Times New Roman"/>
          <w:sz w:val="44"/>
          <w:szCs w:val="32"/>
        </w:rPr>
        <w:t xml:space="preserve"> Street</w:t>
      </w:r>
      <w:r w:rsidRPr="009C2B90">
        <w:rPr>
          <w:rFonts w:ascii="Times New Roman" w:hAnsi="Times New Roman" w:cs="Times New Roman"/>
          <w:sz w:val="44"/>
          <w:szCs w:val="32"/>
        </w:rPr>
        <w:t>, Vandalia, IL 62471</w:t>
      </w:r>
      <w:r w:rsidR="006100D8">
        <w:rPr>
          <w:rFonts w:ascii="Times New Roman" w:hAnsi="Times New Roman" w:cs="Times New Roman"/>
          <w:sz w:val="44"/>
          <w:szCs w:val="32"/>
        </w:rPr>
        <w:t>.</w:t>
      </w:r>
    </w:p>
    <w:p w14:paraId="3EA10157" w14:textId="77777777" w:rsidR="00E524DB" w:rsidRDefault="00E524DB" w:rsidP="00E524DB">
      <w:pPr>
        <w:rPr>
          <w:rFonts w:ascii="Times New Roman" w:hAnsi="Times New Roman" w:cs="Times New Roman"/>
          <w:sz w:val="32"/>
          <w:szCs w:val="32"/>
        </w:rPr>
      </w:pPr>
    </w:p>
    <w:p w14:paraId="41BD4145" w14:textId="3DEE23A0" w:rsidR="009C2B90" w:rsidRPr="009C2B90" w:rsidRDefault="009C2B90" w:rsidP="009C2B90">
      <w:pPr>
        <w:tabs>
          <w:tab w:val="left" w:pos="6480"/>
          <w:tab w:val="left" w:pos="6930"/>
        </w:tabs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9C2B90">
        <w:rPr>
          <w:rFonts w:ascii="Times New Roman" w:hAnsi="Times New Roman" w:cs="Times New Roman"/>
          <w:b/>
          <w:i/>
          <w:sz w:val="32"/>
          <w:szCs w:val="32"/>
        </w:rPr>
        <w:t>Jessica Barker</w:t>
      </w:r>
      <w:r w:rsidRPr="009C2B90">
        <w:rPr>
          <w:rFonts w:ascii="Times New Roman" w:hAnsi="Times New Roman" w:cs="Times New Roman"/>
          <w:b/>
          <w:i/>
          <w:sz w:val="32"/>
          <w:szCs w:val="32"/>
        </w:rPr>
        <w:br/>
      </w:r>
      <w:r w:rsidRPr="009C2B90">
        <w:rPr>
          <w:rFonts w:ascii="Times New Roman" w:hAnsi="Times New Roman" w:cs="Times New Roman"/>
          <w:b/>
          <w:i/>
          <w:sz w:val="32"/>
          <w:szCs w:val="32"/>
        </w:rPr>
        <w:tab/>
        <w:t>Fayette County Clerk</w:t>
      </w:r>
    </w:p>
    <w:sectPr w:rsidR="009C2B90" w:rsidRPr="009C2B90" w:rsidSect="001B3E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F35"/>
    <w:rsid w:val="00006C95"/>
    <w:rsid w:val="00010C0C"/>
    <w:rsid w:val="000162D9"/>
    <w:rsid w:val="000214E9"/>
    <w:rsid w:val="00030121"/>
    <w:rsid w:val="00033230"/>
    <w:rsid w:val="000365B7"/>
    <w:rsid w:val="00041A1B"/>
    <w:rsid w:val="00072A2D"/>
    <w:rsid w:val="000A0CCD"/>
    <w:rsid w:val="000A150F"/>
    <w:rsid w:val="000A7699"/>
    <w:rsid w:val="000D54EC"/>
    <w:rsid w:val="000D74DB"/>
    <w:rsid w:val="000E5267"/>
    <w:rsid w:val="000F7FD7"/>
    <w:rsid w:val="0010744E"/>
    <w:rsid w:val="00123F23"/>
    <w:rsid w:val="00142F7D"/>
    <w:rsid w:val="00147152"/>
    <w:rsid w:val="00150728"/>
    <w:rsid w:val="00155269"/>
    <w:rsid w:val="00161B00"/>
    <w:rsid w:val="001A300F"/>
    <w:rsid w:val="001B04BC"/>
    <w:rsid w:val="001B3E2F"/>
    <w:rsid w:val="001D2E32"/>
    <w:rsid w:val="001D3225"/>
    <w:rsid w:val="001E0FB3"/>
    <w:rsid w:val="001E28B5"/>
    <w:rsid w:val="001E7508"/>
    <w:rsid w:val="0021142D"/>
    <w:rsid w:val="00211CE8"/>
    <w:rsid w:val="0021242E"/>
    <w:rsid w:val="00213772"/>
    <w:rsid w:val="0021381A"/>
    <w:rsid w:val="0021639E"/>
    <w:rsid w:val="002164EF"/>
    <w:rsid w:val="00230296"/>
    <w:rsid w:val="00232D5D"/>
    <w:rsid w:val="002401E1"/>
    <w:rsid w:val="0024226E"/>
    <w:rsid w:val="002565D2"/>
    <w:rsid w:val="00256673"/>
    <w:rsid w:val="00281B5B"/>
    <w:rsid w:val="00290D86"/>
    <w:rsid w:val="002A3402"/>
    <w:rsid w:val="002A799C"/>
    <w:rsid w:val="002B60E9"/>
    <w:rsid w:val="002D678B"/>
    <w:rsid w:val="00300641"/>
    <w:rsid w:val="00314A2C"/>
    <w:rsid w:val="00352680"/>
    <w:rsid w:val="0037542F"/>
    <w:rsid w:val="003905BA"/>
    <w:rsid w:val="003A0A42"/>
    <w:rsid w:val="003A0F29"/>
    <w:rsid w:val="003A27A6"/>
    <w:rsid w:val="003C7DA1"/>
    <w:rsid w:val="003D0283"/>
    <w:rsid w:val="003E37CB"/>
    <w:rsid w:val="003E37FB"/>
    <w:rsid w:val="003E7480"/>
    <w:rsid w:val="003E7B97"/>
    <w:rsid w:val="003F31DF"/>
    <w:rsid w:val="00412C52"/>
    <w:rsid w:val="004164AC"/>
    <w:rsid w:val="00432A27"/>
    <w:rsid w:val="00441CBF"/>
    <w:rsid w:val="0044355F"/>
    <w:rsid w:val="00445301"/>
    <w:rsid w:val="00451135"/>
    <w:rsid w:val="00470CBF"/>
    <w:rsid w:val="00477AFE"/>
    <w:rsid w:val="0048062B"/>
    <w:rsid w:val="00481734"/>
    <w:rsid w:val="0048321A"/>
    <w:rsid w:val="00485B66"/>
    <w:rsid w:val="0049281C"/>
    <w:rsid w:val="004A0B1F"/>
    <w:rsid w:val="004A6455"/>
    <w:rsid w:val="004B0B01"/>
    <w:rsid w:val="004B46AF"/>
    <w:rsid w:val="004B6363"/>
    <w:rsid w:val="004C591A"/>
    <w:rsid w:val="004D47A5"/>
    <w:rsid w:val="004D7CE4"/>
    <w:rsid w:val="004F31BE"/>
    <w:rsid w:val="004F3F56"/>
    <w:rsid w:val="004F4F53"/>
    <w:rsid w:val="004F792B"/>
    <w:rsid w:val="005107E4"/>
    <w:rsid w:val="00513A87"/>
    <w:rsid w:val="0052782E"/>
    <w:rsid w:val="00530C28"/>
    <w:rsid w:val="00531D3C"/>
    <w:rsid w:val="0056227F"/>
    <w:rsid w:val="00563A1E"/>
    <w:rsid w:val="00567215"/>
    <w:rsid w:val="00572CF1"/>
    <w:rsid w:val="005826BE"/>
    <w:rsid w:val="00585DB0"/>
    <w:rsid w:val="005877E2"/>
    <w:rsid w:val="0059194D"/>
    <w:rsid w:val="00594FDA"/>
    <w:rsid w:val="005974F1"/>
    <w:rsid w:val="005B0A7F"/>
    <w:rsid w:val="005B1653"/>
    <w:rsid w:val="005C1B5C"/>
    <w:rsid w:val="005C2CBD"/>
    <w:rsid w:val="005C461E"/>
    <w:rsid w:val="005C6C31"/>
    <w:rsid w:val="005C7F01"/>
    <w:rsid w:val="005F1391"/>
    <w:rsid w:val="006100D8"/>
    <w:rsid w:val="006157A6"/>
    <w:rsid w:val="00621F35"/>
    <w:rsid w:val="00633B73"/>
    <w:rsid w:val="0063508E"/>
    <w:rsid w:val="00637633"/>
    <w:rsid w:val="00647C0E"/>
    <w:rsid w:val="00663539"/>
    <w:rsid w:val="0066437E"/>
    <w:rsid w:val="006679AD"/>
    <w:rsid w:val="00686B45"/>
    <w:rsid w:val="00693AB4"/>
    <w:rsid w:val="0069762B"/>
    <w:rsid w:val="006A00FD"/>
    <w:rsid w:val="006B4FDB"/>
    <w:rsid w:val="006B6875"/>
    <w:rsid w:val="006B759D"/>
    <w:rsid w:val="006C2EB2"/>
    <w:rsid w:val="006E0ED4"/>
    <w:rsid w:val="007240FB"/>
    <w:rsid w:val="00744DB6"/>
    <w:rsid w:val="0074642E"/>
    <w:rsid w:val="00753937"/>
    <w:rsid w:val="00755173"/>
    <w:rsid w:val="00756897"/>
    <w:rsid w:val="0076233B"/>
    <w:rsid w:val="007709AB"/>
    <w:rsid w:val="00776654"/>
    <w:rsid w:val="00776C8B"/>
    <w:rsid w:val="0077799F"/>
    <w:rsid w:val="00781913"/>
    <w:rsid w:val="007A1C74"/>
    <w:rsid w:val="007D57A9"/>
    <w:rsid w:val="007E437C"/>
    <w:rsid w:val="007F4100"/>
    <w:rsid w:val="007F65EA"/>
    <w:rsid w:val="00805A15"/>
    <w:rsid w:val="00817A53"/>
    <w:rsid w:val="00817EC9"/>
    <w:rsid w:val="00821163"/>
    <w:rsid w:val="00824810"/>
    <w:rsid w:val="00837EA2"/>
    <w:rsid w:val="00845332"/>
    <w:rsid w:val="00853AD6"/>
    <w:rsid w:val="00857763"/>
    <w:rsid w:val="00857941"/>
    <w:rsid w:val="00875B88"/>
    <w:rsid w:val="0087756C"/>
    <w:rsid w:val="00897C74"/>
    <w:rsid w:val="008B2873"/>
    <w:rsid w:val="008D2C18"/>
    <w:rsid w:val="008E20D3"/>
    <w:rsid w:val="008F20BF"/>
    <w:rsid w:val="008F6C82"/>
    <w:rsid w:val="0090098F"/>
    <w:rsid w:val="0091045A"/>
    <w:rsid w:val="009133B3"/>
    <w:rsid w:val="00920317"/>
    <w:rsid w:val="00941EAD"/>
    <w:rsid w:val="009442EA"/>
    <w:rsid w:val="00944C86"/>
    <w:rsid w:val="0096268D"/>
    <w:rsid w:val="009649A7"/>
    <w:rsid w:val="00966021"/>
    <w:rsid w:val="00995D04"/>
    <w:rsid w:val="009C2B90"/>
    <w:rsid w:val="009D3C69"/>
    <w:rsid w:val="009D5D76"/>
    <w:rsid w:val="009E3BFD"/>
    <w:rsid w:val="009E5736"/>
    <w:rsid w:val="009E60F7"/>
    <w:rsid w:val="009F42E2"/>
    <w:rsid w:val="009F663F"/>
    <w:rsid w:val="00A16211"/>
    <w:rsid w:val="00A23317"/>
    <w:rsid w:val="00A258CB"/>
    <w:rsid w:val="00A35F39"/>
    <w:rsid w:val="00A37D9A"/>
    <w:rsid w:val="00A518D3"/>
    <w:rsid w:val="00A83952"/>
    <w:rsid w:val="00AA2735"/>
    <w:rsid w:val="00AA3188"/>
    <w:rsid w:val="00AA5B5E"/>
    <w:rsid w:val="00AB4FBD"/>
    <w:rsid w:val="00AD765B"/>
    <w:rsid w:val="00AF21F9"/>
    <w:rsid w:val="00AF2824"/>
    <w:rsid w:val="00B0694D"/>
    <w:rsid w:val="00B10470"/>
    <w:rsid w:val="00B11C19"/>
    <w:rsid w:val="00B14B9B"/>
    <w:rsid w:val="00B17F8A"/>
    <w:rsid w:val="00B22305"/>
    <w:rsid w:val="00B231C9"/>
    <w:rsid w:val="00B34B29"/>
    <w:rsid w:val="00B41A72"/>
    <w:rsid w:val="00B60920"/>
    <w:rsid w:val="00B6298C"/>
    <w:rsid w:val="00B647AF"/>
    <w:rsid w:val="00B70621"/>
    <w:rsid w:val="00B95F06"/>
    <w:rsid w:val="00BA3C73"/>
    <w:rsid w:val="00BC2B56"/>
    <w:rsid w:val="00BD14AD"/>
    <w:rsid w:val="00BD15F9"/>
    <w:rsid w:val="00BD34BE"/>
    <w:rsid w:val="00BE0D0F"/>
    <w:rsid w:val="00BE27AE"/>
    <w:rsid w:val="00BF2AAF"/>
    <w:rsid w:val="00BF6A39"/>
    <w:rsid w:val="00BF6E70"/>
    <w:rsid w:val="00C00550"/>
    <w:rsid w:val="00C01DF6"/>
    <w:rsid w:val="00C1707E"/>
    <w:rsid w:val="00C40D5A"/>
    <w:rsid w:val="00C703CD"/>
    <w:rsid w:val="00C71794"/>
    <w:rsid w:val="00C778BA"/>
    <w:rsid w:val="00C94AB8"/>
    <w:rsid w:val="00CA3A21"/>
    <w:rsid w:val="00CA555F"/>
    <w:rsid w:val="00CB1B4A"/>
    <w:rsid w:val="00CB7F41"/>
    <w:rsid w:val="00CC782C"/>
    <w:rsid w:val="00CE3634"/>
    <w:rsid w:val="00CE5570"/>
    <w:rsid w:val="00CF3C41"/>
    <w:rsid w:val="00CF3CDD"/>
    <w:rsid w:val="00D13009"/>
    <w:rsid w:val="00D24B37"/>
    <w:rsid w:val="00D32735"/>
    <w:rsid w:val="00D449E6"/>
    <w:rsid w:val="00D472CB"/>
    <w:rsid w:val="00D478A7"/>
    <w:rsid w:val="00D60027"/>
    <w:rsid w:val="00D64021"/>
    <w:rsid w:val="00D76A9B"/>
    <w:rsid w:val="00D800E1"/>
    <w:rsid w:val="00D81D36"/>
    <w:rsid w:val="00D83C75"/>
    <w:rsid w:val="00DA016C"/>
    <w:rsid w:val="00DA7214"/>
    <w:rsid w:val="00DD5447"/>
    <w:rsid w:val="00DD6B53"/>
    <w:rsid w:val="00DE77D7"/>
    <w:rsid w:val="00DF3A7B"/>
    <w:rsid w:val="00E106DE"/>
    <w:rsid w:val="00E10726"/>
    <w:rsid w:val="00E13517"/>
    <w:rsid w:val="00E159F6"/>
    <w:rsid w:val="00E16B9A"/>
    <w:rsid w:val="00E214CF"/>
    <w:rsid w:val="00E25F2B"/>
    <w:rsid w:val="00E443D5"/>
    <w:rsid w:val="00E524DB"/>
    <w:rsid w:val="00E530FB"/>
    <w:rsid w:val="00E74D87"/>
    <w:rsid w:val="00E84BFD"/>
    <w:rsid w:val="00E957C8"/>
    <w:rsid w:val="00EA0DFA"/>
    <w:rsid w:val="00EA3F2F"/>
    <w:rsid w:val="00EB0BBF"/>
    <w:rsid w:val="00EB250C"/>
    <w:rsid w:val="00EC24AF"/>
    <w:rsid w:val="00ED4600"/>
    <w:rsid w:val="00EF0872"/>
    <w:rsid w:val="00F07C89"/>
    <w:rsid w:val="00F32939"/>
    <w:rsid w:val="00F44171"/>
    <w:rsid w:val="00F46915"/>
    <w:rsid w:val="00F507FA"/>
    <w:rsid w:val="00F558E8"/>
    <w:rsid w:val="00F55CDC"/>
    <w:rsid w:val="00F62559"/>
    <w:rsid w:val="00F67511"/>
    <w:rsid w:val="00F714E7"/>
    <w:rsid w:val="00F734C2"/>
    <w:rsid w:val="00FA210A"/>
    <w:rsid w:val="00FA7761"/>
    <w:rsid w:val="00FB7993"/>
    <w:rsid w:val="00FC33FD"/>
    <w:rsid w:val="00FE32D6"/>
    <w:rsid w:val="00FE341F"/>
    <w:rsid w:val="00FE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53685"/>
  <w15:docId w15:val="{408C5C71-66FD-4F31-B78C-09183A4B1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E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2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B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tkramer</dc:creator>
  <cp:lastModifiedBy>Vital Records</cp:lastModifiedBy>
  <cp:revision>15</cp:revision>
  <cp:lastPrinted>2024-07-09T16:34:00Z</cp:lastPrinted>
  <dcterms:created xsi:type="dcterms:W3CDTF">2022-12-09T14:53:00Z</dcterms:created>
  <dcterms:modified xsi:type="dcterms:W3CDTF">2024-07-09T16:36:00Z</dcterms:modified>
</cp:coreProperties>
</file>